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Default="0043481C" w:rsidP="0043481C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F45374" wp14:editId="20324AB5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</w:p>
    <w:p w:rsidR="0043481C" w:rsidRDefault="0043481C" w:rsidP="0043481C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43481C" w:rsidRDefault="0043481C" w:rsidP="0043481C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43481C" w:rsidRDefault="0043481C" w:rsidP="0043481C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43481C" w:rsidRPr="00E400E9" w:rsidRDefault="0043481C" w:rsidP="0043481C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43481C" w:rsidRDefault="0043481C" w:rsidP="0043481C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43481C" w:rsidRDefault="0043481C" w:rsidP="0043481C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43481C" w:rsidRDefault="0043481C" w:rsidP="0043481C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43481C" w:rsidRPr="00E401DF" w:rsidRDefault="008F3FC4" w:rsidP="0043481C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43481C" w:rsidRPr="00E401DF">
          <w:rPr>
            <w:rStyle w:val="Hipercze"/>
            <w:sz w:val="20"/>
          </w:rPr>
          <w:t>www.kozkosz.pl</w:t>
        </w:r>
      </w:hyperlink>
      <w:r w:rsidR="0043481C" w:rsidRPr="00E401DF">
        <w:rPr>
          <w:color w:val="000080"/>
          <w:sz w:val="20"/>
        </w:rPr>
        <w:t xml:space="preserve">               </w:t>
      </w:r>
      <w:r w:rsidR="0043481C" w:rsidRPr="00E401DF">
        <w:rPr>
          <w:color w:val="auto"/>
          <w:sz w:val="20"/>
        </w:rPr>
        <w:t xml:space="preserve">e-mail: </w:t>
      </w:r>
      <w:r w:rsidR="0043481C" w:rsidRPr="00E401DF">
        <w:rPr>
          <w:sz w:val="20"/>
        </w:rPr>
        <w:t xml:space="preserve">wgid@kozkosz.pl  </w:t>
      </w:r>
    </w:p>
    <w:p w:rsidR="0043481C" w:rsidRPr="0047214B" w:rsidRDefault="0043481C" w:rsidP="0043481C">
      <w:pPr>
        <w:rPr>
          <w:rFonts w:asciiTheme="minorHAnsi" w:hAnsiTheme="minorHAnsi" w:cstheme="minorHAnsi"/>
        </w:rPr>
      </w:pPr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="0047214B">
        <w:tab/>
      </w:r>
      <w:r w:rsidR="0047214B">
        <w:tab/>
      </w:r>
      <w:r w:rsidR="0047214B" w:rsidRPr="0047214B">
        <w:rPr>
          <w:rFonts w:asciiTheme="minorHAnsi" w:hAnsiTheme="minorHAnsi" w:cstheme="minorHAnsi"/>
        </w:rPr>
        <w:t xml:space="preserve">Kraków. </w:t>
      </w:r>
      <w:r w:rsidR="00EE0823">
        <w:rPr>
          <w:rFonts w:asciiTheme="minorHAnsi" w:hAnsiTheme="minorHAnsi" w:cstheme="minorHAnsi"/>
        </w:rPr>
        <w:t>5.11</w:t>
      </w:r>
      <w:r w:rsidR="0047214B" w:rsidRPr="0047214B">
        <w:rPr>
          <w:rFonts w:asciiTheme="minorHAnsi" w:hAnsiTheme="minorHAnsi" w:cstheme="minorHAnsi"/>
        </w:rPr>
        <w:t>.2018</w:t>
      </w:r>
    </w:p>
    <w:p w:rsidR="0065327C" w:rsidRDefault="0065327C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EE0823" w:rsidRDefault="00EE0823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EE0823" w:rsidRDefault="00EE0823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47214B" w:rsidRPr="00EE0823" w:rsidRDefault="00EE0823" w:rsidP="0043481C">
      <w:pPr>
        <w:tabs>
          <w:tab w:val="left" w:pos="3525"/>
        </w:tabs>
        <w:jc w:val="center"/>
        <w:rPr>
          <w:rFonts w:asciiTheme="minorHAnsi" w:hAnsiTheme="minorHAnsi"/>
          <w:b/>
          <w:sz w:val="22"/>
          <w:szCs w:val="22"/>
        </w:rPr>
      </w:pPr>
      <w:r w:rsidRPr="00EE0823">
        <w:rPr>
          <w:rFonts w:asciiTheme="minorHAnsi" w:hAnsiTheme="minorHAnsi"/>
          <w:b/>
          <w:sz w:val="22"/>
          <w:szCs w:val="22"/>
        </w:rPr>
        <w:t>Komunikat WGiD KOZKosz – nr  13/2018/2019</w:t>
      </w:r>
    </w:p>
    <w:p w:rsidR="0047214B" w:rsidRPr="00EE0823" w:rsidRDefault="00EE0823" w:rsidP="0043481C">
      <w:pPr>
        <w:tabs>
          <w:tab w:val="left" w:pos="3525"/>
        </w:tabs>
        <w:jc w:val="center"/>
        <w:rPr>
          <w:rFonts w:asciiTheme="minorHAnsi" w:hAnsiTheme="minorHAnsi"/>
          <w:b/>
          <w:sz w:val="22"/>
          <w:szCs w:val="22"/>
        </w:rPr>
      </w:pPr>
      <w:r w:rsidRPr="00EE0823">
        <w:rPr>
          <w:rFonts w:asciiTheme="minorHAnsi" w:hAnsiTheme="minorHAnsi"/>
          <w:b/>
          <w:sz w:val="22"/>
          <w:szCs w:val="22"/>
        </w:rPr>
        <w:t>Juniorki starsze U 22</w:t>
      </w: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EE0823" w:rsidRDefault="00EE0823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EE0823" w:rsidRDefault="00EE0823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EE0823" w:rsidRDefault="00EE0823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EE0823" w:rsidRDefault="00B309D8" w:rsidP="00554913">
      <w:pPr>
        <w:tabs>
          <w:tab w:val="left" w:pos="0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EE0823">
        <w:rPr>
          <w:rFonts w:asciiTheme="minorHAnsi" w:hAnsiTheme="minorHAnsi"/>
          <w:sz w:val="22"/>
          <w:szCs w:val="22"/>
        </w:rPr>
        <w:t xml:space="preserve">Wydział Gier i Dyscypliny KOZKosz informuje, że do rozgrywek w klasie juniorek starszych zgłosiły się drużyny TS </w:t>
      </w:r>
      <w:r w:rsidR="008F3FC4">
        <w:rPr>
          <w:rFonts w:asciiTheme="minorHAnsi" w:hAnsiTheme="minorHAnsi"/>
          <w:sz w:val="22"/>
          <w:szCs w:val="22"/>
        </w:rPr>
        <w:t>MOSiR Bochnia i TS Wisła CANPAC</w:t>
      </w:r>
      <w:r w:rsidR="00EE0823">
        <w:rPr>
          <w:rFonts w:asciiTheme="minorHAnsi" w:hAnsiTheme="minorHAnsi"/>
          <w:sz w:val="22"/>
          <w:szCs w:val="22"/>
        </w:rPr>
        <w:t>K AZS Politechnika Kraków</w:t>
      </w:r>
      <w:r>
        <w:rPr>
          <w:rFonts w:asciiTheme="minorHAnsi" w:hAnsiTheme="minorHAnsi"/>
          <w:sz w:val="22"/>
          <w:szCs w:val="22"/>
        </w:rPr>
        <w:t>.</w:t>
      </w:r>
    </w:p>
    <w:p w:rsidR="00B309D8" w:rsidRDefault="00B309D8" w:rsidP="00554913">
      <w:pPr>
        <w:tabs>
          <w:tab w:val="left" w:pos="0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Drużyny rozegrają dwa mecze (mecz i rewanż), które zdecydują </w:t>
      </w:r>
      <w:r w:rsidR="00773372">
        <w:rPr>
          <w:rFonts w:asciiTheme="minorHAnsi" w:hAnsiTheme="minorHAnsi"/>
          <w:sz w:val="22"/>
          <w:szCs w:val="22"/>
        </w:rPr>
        <w:t>o kolejności  zajętych miejsc.</w:t>
      </w:r>
    </w:p>
    <w:p w:rsidR="00773372" w:rsidRDefault="00773372" w:rsidP="00EE0823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773372" w:rsidRDefault="00773372" w:rsidP="00EE0823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Terminy:</w:t>
      </w:r>
    </w:p>
    <w:p w:rsidR="00773372" w:rsidRDefault="00773372" w:rsidP="00EE0823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554913" w:rsidRDefault="00554913" w:rsidP="00EE0823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554913">
        <w:rPr>
          <w:rFonts w:asciiTheme="minorHAnsi" w:hAnsiTheme="minorHAnsi"/>
          <w:b/>
          <w:sz w:val="22"/>
          <w:szCs w:val="22"/>
        </w:rPr>
        <w:t>12.12.2018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MOSiR Bochnia – TS Wisła CANPACK AZS Politechnika Korona Kraków</w:t>
      </w:r>
    </w:p>
    <w:p w:rsidR="00554913" w:rsidRDefault="00554913" w:rsidP="00EE0823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</w:p>
    <w:p w:rsidR="00773372" w:rsidRDefault="00773372" w:rsidP="00EE0823">
      <w:pPr>
        <w:tabs>
          <w:tab w:val="left" w:pos="0"/>
        </w:tabs>
        <w:rPr>
          <w:rFonts w:asciiTheme="minorHAnsi" w:hAnsiTheme="minorHAnsi"/>
          <w:sz w:val="22"/>
          <w:szCs w:val="22"/>
        </w:rPr>
      </w:pPr>
      <w:r w:rsidRPr="00554913">
        <w:rPr>
          <w:rFonts w:asciiTheme="minorHAnsi" w:hAnsiTheme="minorHAnsi"/>
          <w:b/>
          <w:sz w:val="22"/>
          <w:szCs w:val="22"/>
        </w:rPr>
        <w:t>19.12.2018</w:t>
      </w:r>
      <w:r w:rsidR="00554913">
        <w:rPr>
          <w:rFonts w:asciiTheme="minorHAnsi" w:hAnsiTheme="minorHAnsi"/>
          <w:sz w:val="22"/>
          <w:szCs w:val="22"/>
        </w:rPr>
        <w:tab/>
      </w:r>
      <w:r w:rsidR="00554913">
        <w:rPr>
          <w:rFonts w:asciiTheme="minorHAnsi" w:hAnsiTheme="minorHAnsi"/>
          <w:sz w:val="22"/>
          <w:szCs w:val="22"/>
        </w:rPr>
        <w:tab/>
        <w:t>TS Wisła CANPACK AZS Politechnika Korona Kraków – MOSiR Bochnia</w:t>
      </w:r>
      <w:r w:rsidR="00554913">
        <w:rPr>
          <w:rFonts w:asciiTheme="minorHAnsi" w:hAnsiTheme="minorHAnsi"/>
          <w:sz w:val="22"/>
          <w:szCs w:val="22"/>
        </w:rPr>
        <w:tab/>
      </w:r>
      <w:r w:rsidR="00554913">
        <w:rPr>
          <w:rFonts w:asciiTheme="minorHAnsi" w:hAnsiTheme="minorHAnsi"/>
          <w:sz w:val="22"/>
          <w:szCs w:val="22"/>
        </w:rPr>
        <w:tab/>
      </w:r>
    </w:p>
    <w:p w:rsidR="00EE0823" w:rsidRDefault="00EE0823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554913" w:rsidRDefault="00554913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554913" w:rsidRDefault="00554913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</w:p>
    <w:p w:rsidR="00B05714" w:rsidRDefault="0043481C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</w:t>
      </w:r>
      <w:r w:rsidR="00EE0823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>sz</w:t>
      </w:r>
    </w:p>
    <w:p w:rsidR="0043481C" w:rsidRPr="0043481C" w:rsidRDefault="0043481C" w:rsidP="0043481C">
      <w:pPr>
        <w:tabs>
          <w:tab w:val="left" w:pos="3525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Tomasz Arlet</w:t>
      </w:r>
    </w:p>
    <w:sectPr w:rsidR="0043481C" w:rsidRPr="0043481C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62EC0"/>
    <w:multiLevelType w:val="hybridMultilevel"/>
    <w:tmpl w:val="C8D0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77B3E"/>
    <w:multiLevelType w:val="hybridMultilevel"/>
    <w:tmpl w:val="104A2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72C6A"/>
    <w:multiLevelType w:val="hybridMultilevel"/>
    <w:tmpl w:val="2884D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E0039"/>
    <w:multiLevelType w:val="hybridMultilevel"/>
    <w:tmpl w:val="18062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C3506"/>
    <w:multiLevelType w:val="hybridMultilevel"/>
    <w:tmpl w:val="41C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2070A4"/>
    <w:rsid w:val="0043481C"/>
    <w:rsid w:val="0047214B"/>
    <w:rsid w:val="00554913"/>
    <w:rsid w:val="0065327C"/>
    <w:rsid w:val="00725767"/>
    <w:rsid w:val="00773372"/>
    <w:rsid w:val="008F3FC4"/>
    <w:rsid w:val="00AE51CC"/>
    <w:rsid w:val="00B05714"/>
    <w:rsid w:val="00B309D8"/>
    <w:rsid w:val="00C83566"/>
    <w:rsid w:val="00E02C78"/>
    <w:rsid w:val="00E551FC"/>
    <w:rsid w:val="00E562B7"/>
    <w:rsid w:val="00EA15AA"/>
    <w:rsid w:val="00E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ANDRZEJ</cp:lastModifiedBy>
  <cp:revision>5</cp:revision>
  <dcterms:created xsi:type="dcterms:W3CDTF">2018-11-05T17:26:00Z</dcterms:created>
  <dcterms:modified xsi:type="dcterms:W3CDTF">2018-11-30T12:03:00Z</dcterms:modified>
</cp:coreProperties>
</file>